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1AC35F0A" w:rsidR="006B2028" w:rsidRPr="00EB4D55" w:rsidRDefault="00DF0275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April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5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720F4360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https://4cd.zoom.us/j/95686715923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5C1B6DA6" w:rsidR="00940130" w:rsidRPr="00EB4D55" w:rsidRDefault="00192BC8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40185CD0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="000807C4">
              <w:rPr>
                <w:rFonts w:ascii="Cambria" w:hAnsi="Cambria" w:cs="Cambria"/>
              </w:rPr>
              <w:t xml:space="preserve"> (specify which)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F62A78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6344C4D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Remote Learning Environment Student Drop Procedures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147EC7" w:rsidR="00F4034F" w:rsidRDefault="007408E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1821EE">
              <w:rPr>
                <w:rFonts w:ascii="Cambria" w:hAnsi="Cambria" w:cs="Cambria"/>
              </w:rPr>
              <w:t>, Dave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77E44AC5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2B158F82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2CE79FA8" w:rsidR="00F4034F" w:rsidRDefault="00F4034F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Healing-Centered Engagement Certification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002CC12C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9A9FEEB" w:rsidR="00F4034F" w:rsidRDefault="00192BC8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on whether to apply for this training as a group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EE0B0F4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Status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4FF51BB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Adrianna, Marci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56EB340" w:rsidR="00F4034F" w:rsidRDefault="00192BC8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5166E5E3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6DBB499D" w:rsidR="00F4034F" w:rsidRDefault="00F4034F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 Summer Meetings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2336E29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06ECA1C0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63D46E6" w:rsidR="00F4034F" w:rsidRDefault="00F4034F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Vote on holding informal summer meetings as </w:t>
            </w:r>
            <w:r w:rsidR="007408EC">
              <w:rPr>
                <w:rFonts w:ascii="Cambria" w:hAnsi="Cambria" w:cs="Cambria"/>
              </w:rPr>
              <w:t>held</w:t>
            </w:r>
            <w:r>
              <w:rPr>
                <w:rFonts w:ascii="Cambria" w:hAnsi="Cambria" w:cs="Cambria"/>
              </w:rPr>
              <w:t xml:space="preserve"> in 2020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6EE74C9F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D52B" w14:textId="12C3ED33" w:rsidR="006B48B6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September 16</w:t>
                            </w:r>
                            <w:r w:rsidR="006B48B6">
                              <w:rPr>
                                <w:sz w:val="20"/>
                                <w:szCs w:val="20"/>
                              </w:rPr>
                              <w:t>, 2021</w:t>
                            </w:r>
                          </w:p>
                          <w:p w14:paraId="016F78CD" w14:textId="03683175" w:rsidR="000807C4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21, 2021</w:t>
                            </w:r>
                          </w:p>
                          <w:p w14:paraId="4F3E1292" w14:textId="20960BBA" w:rsidR="000807C4" w:rsidRDefault="007413D7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18, 2021</w:t>
                            </w:r>
                          </w:p>
                          <w:p w14:paraId="374C9857" w14:textId="303BF409" w:rsidR="007413D7" w:rsidRPr="006B48B6" w:rsidRDefault="007413D7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5EF7D52B" w14:textId="12C3ED33" w:rsidR="006B48B6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September 16</w:t>
                      </w:r>
                      <w:r w:rsidR="006B48B6">
                        <w:rPr>
                          <w:sz w:val="20"/>
                          <w:szCs w:val="20"/>
                        </w:rPr>
                        <w:t>, 2021</w:t>
                      </w:r>
                    </w:p>
                    <w:p w14:paraId="016F78CD" w14:textId="03683175" w:rsidR="000807C4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21, 2021</w:t>
                      </w:r>
                    </w:p>
                    <w:p w14:paraId="4F3E1292" w14:textId="20960BBA" w:rsidR="000807C4" w:rsidRDefault="007413D7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18, 2021</w:t>
                      </w:r>
                    </w:p>
                    <w:p w14:paraId="374C9857" w14:textId="303BF409" w:rsidR="007413D7" w:rsidRPr="006B48B6" w:rsidRDefault="007413D7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EEB94" w14:textId="77777777" w:rsidR="00AC56E9" w:rsidRDefault="00AC56E9" w:rsidP="005E0CE1">
      <w:r>
        <w:separator/>
      </w:r>
    </w:p>
  </w:endnote>
  <w:endnote w:type="continuationSeparator" w:id="0">
    <w:p w14:paraId="7C8810DB" w14:textId="77777777" w:rsidR="00AC56E9" w:rsidRDefault="00AC56E9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A13FF" w14:textId="77777777" w:rsidR="00AC56E9" w:rsidRDefault="00AC56E9" w:rsidP="005E0CE1">
      <w:r>
        <w:separator/>
      </w:r>
    </w:p>
  </w:footnote>
  <w:footnote w:type="continuationSeparator" w:id="0">
    <w:p w14:paraId="623A8F9D" w14:textId="77777777" w:rsidR="00AC56E9" w:rsidRDefault="00AC56E9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1FC80A65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07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95BA8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7E8"/>
    <w:rsid w:val="007972EF"/>
    <w:rsid w:val="007C1BCB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8F2E87"/>
    <w:rsid w:val="00913005"/>
    <w:rsid w:val="00934B7A"/>
    <w:rsid w:val="0093561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836AC"/>
    <w:rsid w:val="00D95764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56867159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9</cp:revision>
  <cp:lastPrinted>2017-08-17T21:19:00Z</cp:lastPrinted>
  <dcterms:created xsi:type="dcterms:W3CDTF">2021-04-05T18:43:00Z</dcterms:created>
  <dcterms:modified xsi:type="dcterms:W3CDTF">2021-04-12T21:11:00Z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