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D17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70A2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September </w:t>
      </w:r>
      <w:proofErr w:type="gramStart"/>
      <w:r w:rsidR="00D170A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170A2" w:rsidRPr="00D170A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D17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895"/>
        <w:gridCol w:w="4680"/>
        <w:gridCol w:w="1980"/>
        <w:gridCol w:w="1795"/>
      </w:tblGrid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D170A2">
        <w:tc>
          <w:tcPr>
            <w:tcW w:w="8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4A4EB7" w:rsidRDefault="00D170A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GE Assessment 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D170A2">
        <w:tc>
          <w:tcPr>
            <w:tcW w:w="895" w:type="dxa"/>
          </w:tcPr>
          <w:p w:rsidR="00142476" w:rsidRDefault="00D170A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142476" w:rsidRDefault="00D170A2" w:rsidP="007467BC">
            <w:pPr>
              <w:pStyle w:val="ListParagraph"/>
              <w:ind w:hanging="360"/>
            </w:pPr>
            <w:r>
              <w:t xml:space="preserve">D    Discussion of GE SLO Revision </w:t>
            </w:r>
          </w:p>
          <w:p w:rsidR="00D170A2" w:rsidRDefault="00D170A2" w:rsidP="007467BC">
            <w:pPr>
              <w:pStyle w:val="ListParagraph"/>
              <w:ind w:hanging="360"/>
            </w:pPr>
          </w:p>
          <w:p w:rsidR="00D170A2" w:rsidRDefault="00D170A2" w:rsidP="007467BC">
            <w:pPr>
              <w:pStyle w:val="ListParagraph"/>
              <w:ind w:hanging="360"/>
            </w:pPr>
            <w:r>
              <w:t xml:space="preserve">D    --possible revision/deletion of interdisciplinary SLO </w:t>
            </w:r>
          </w:p>
          <w:p w:rsidR="00D170A2" w:rsidRDefault="00D170A2" w:rsidP="00D170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---possible addition of information literacy SLO </w:t>
            </w:r>
          </w:p>
          <w:p w:rsidR="00D170A2" w:rsidRDefault="00D170A2" w:rsidP="007467BC">
            <w:pPr>
              <w:pStyle w:val="ListParagraph"/>
              <w:ind w:hanging="360"/>
            </w:pPr>
          </w:p>
          <w:p w:rsidR="00D170A2" w:rsidRDefault="00D170A2" w:rsidP="007467BC">
            <w:pPr>
              <w:pStyle w:val="ListParagraph"/>
              <w:ind w:hanging="360"/>
            </w:pPr>
            <w:r>
              <w:t>G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9B5732" w:rsidRDefault="009B5732" w:rsidP="00D1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D170A2">
        <w:tc>
          <w:tcPr>
            <w:tcW w:w="8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0A2">
        <w:rPr>
          <w:rFonts w:ascii="Times New Roman" w:hAnsi="Times New Roman" w:cs="Times New Roman"/>
          <w:sz w:val="24"/>
          <w:szCs w:val="24"/>
        </w:rPr>
        <w:t xml:space="preserve"> Anthony Perri, Ryan Tripp</w:t>
      </w:r>
      <w:r w:rsidR="004A4EB7"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 w:rsidR="004A4EB7">
        <w:rPr>
          <w:rFonts w:ascii="Times New Roman" w:hAnsi="Times New Roman" w:cs="Times New Roman"/>
          <w:sz w:val="24"/>
          <w:szCs w:val="24"/>
        </w:rPr>
        <w:t>Y’Barra</w:t>
      </w:r>
      <w:proofErr w:type="spellEnd"/>
      <w:r w:rsidR="004A4EB7">
        <w:rPr>
          <w:rFonts w:ascii="Times New Roman" w:hAnsi="Times New Roman" w:cs="Times New Roman"/>
          <w:sz w:val="24"/>
          <w:szCs w:val="24"/>
        </w:rPr>
        <w:t xml:space="preserve">, </w:t>
      </w:r>
      <w:r w:rsidR="00D170A2">
        <w:rPr>
          <w:rFonts w:ascii="Times New Roman" w:hAnsi="Times New Roman" w:cs="Times New Roman"/>
          <w:sz w:val="24"/>
          <w:szCs w:val="24"/>
        </w:rPr>
        <w:t xml:space="preserve">Ryan Pedersen, Iris </w:t>
      </w:r>
      <w:proofErr w:type="spellStart"/>
      <w:r w:rsidR="00D170A2">
        <w:rPr>
          <w:rFonts w:ascii="Times New Roman" w:hAnsi="Times New Roman" w:cs="Times New Roman"/>
          <w:sz w:val="24"/>
          <w:szCs w:val="24"/>
        </w:rPr>
        <w:t>Archul</w:t>
      </w:r>
      <w:r w:rsidR="00526B0D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526B0D">
        <w:rPr>
          <w:rFonts w:ascii="Times New Roman" w:hAnsi="Times New Roman" w:cs="Times New Roman"/>
          <w:sz w:val="24"/>
          <w:szCs w:val="24"/>
        </w:rPr>
        <w:t>, Jennifer Smith, Thao Nguyen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1B299C"/>
    <w:rsid w:val="00232FDB"/>
    <w:rsid w:val="002973EA"/>
    <w:rsid w:val="003A740B"/>
    <w:rsid w:val="003E057F"/>
    <w:rsid w:val="004A4EB7"/>
    <w:rsid w:val="004E2446"/>
    <w:rsid w:val="00526B0D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B7221F"/>
    <w:rsid w:val="00BA327D"/>
    <w:rsid w:val="00D170A2"/>
    <w:rsid w:val="00D2560F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Shondra West</cp:lastModifiedBy>
  <cp:revision>2</cp:revision>
  <dcterms:created xsi:type="dcterms:W3CDTF">2017-09-12T23:48:00Z</dcterms:created>
  <dcterms:modified xsi:type="dcterms:W3CDTF">2017-09-12T23:48:00Z</dcterms:modified>
</cp:coreProperties>
</file>