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A2" w:rsidRDefault="00ED5103" w:rsidP="00093FA2">
      <w:pPr>
        <w:jc w:val="center"/>
        <w:rPr>
          <w:b/>
          <w:sz w:val="28"/>
          <w:szCs w:val="28"/>
        </w:rPr>
      </w:pPr>
      <w:r w:rsidRPr="00341BDC">
        <w:rPr>
          <w:b/>
          <w:sz w:val="28"/>
          <w:szCs w:val="28"/>
          <w:highlight w:val="lightGray"/>
        </w:rPr>
        <w:t>ACADEMIC SENATE APPROVAL – SEM MEMBERSHIP</w:t>
      </w:r>
      <w:r w:rsidR="00093FA2">
        <w:rPr>
          <w:b/>
          <w:sz w:val="28"/>
          <w:szCs w:val="28"/>
        </w:rPr>
        <w:br/>
        <w:t>(</w:t>
      </w:r>
      <w:r w:rsidR="00FE7942">
        <w:rPr>
          <w:b/>
          <w:sz w:val="28"/>
          <w:szCs w:val="28"/>
        </w:rPr>
        <w:t>Camille Santana</w:t>
      </w:r>
      <w:r>
        <w:rPr>
          <w:b/>
          <w:sz w:val="28"/>
          <w:szCs w:val="28"/>
        </w:rPr>
        <w:t>)</w:t>
      </w:r>
    </w:p>
    <w:p w:rsidR="00093FA2" w:rsidRDefault="00093FA2" w:rsidP="00FE7942">
      <w:pPr>
        <w:outlineLvl w:val="0"/>
        <w:rPr>
          <w:rFonts w:ascii="Calibri" w:eastAsia="Times New Roman" w:hAnsi="Calibri" w:cs="Calibri"/>
          <w:b/>
          <w:bCs/>
          <w:color w:val="000000"/>
        </w:rPr>
      </w:pPr>
    </w:p>
    <w:p w:rsidR="00FE7942" w:rsidRDefault="00FE7942" w:rsidP="00FE7942">
      <w:pPr>
        <w:outlineLvl w:val="0"/>
        <w:rPr>
          <w:rFonts w:eastAsia="Times New Roman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</w:rPr>
        <w:t>From:</w:t>
      </w:r>
      <w:r>
        <w:rPr>
          <w:rFonts w:ascii="Calibri" w:eastAsia="Times New Roman" w:hAnsi="Calibri" w:cs="Calibri"/>
          <w:color w:val="000000"/>
        </w:rPr>
        <w:t xml:space="preserve"> Santana, Camille &lt;</w:t>
      </w:r>
      <w:hyperlink r:id="rId4" w:history="1">
        <w:r>
          <w:rPr>
            <w:rStyle w:val="Hyperlink"/>
            <w:rFonts w:ascii="Calibri" w:eastAsia="Times New Roman" w:hAnsi="Calibri" w:cs="Calibri"/>
          </w:rPr>
          <w:t>csantana@losmedanos.edu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Sent:</w:t>
      </w:r>
      <w:r>
        <w:rPr>
          <w:rFonts w:ascii="Calibri" w:eastAsia="Times New Roman" w:hAnsi="Calibri" w:cs="Calibri"/>
          <w:color w:val="000000"/>
        </w:rPr>
        <w:t xml:space="preserve"> Thursday, March 4, 2021 1:25 PM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To:</w:t>
      </w:r>
      <w:r>
        <w:rPr>
          <w:rFonts w:ascii="Calibri" w:eastAsia="Times New Roman" w:hAnsi="Calibri" w:cs="Calibri"/>
          <w:color w:val="000000"/>
        </w:rPr>
        <w:t xml:space="preserve"> Noel, James &lt;</w:t>
      </w:r>
      <w:hyperlink r:id="rId5" w:history="1">
        <w:r>
          <w:rPr>
            <w:rStyle w:val="Hyperlink"/>
            <w:rFonts w:ascii="Calibri" w:eastAsia="Times New Roman" w:hAnsi="Calibri" w:cs="Calibri"/>
          </w:rPr>
          <w:t>JNoel@losmedanos.edu</w:t>
        </w:r>
      </w:hyperlink>
      <w:r>
        <w:rPr>
          <w:rFonts w:ascii="Calibri" w:eastAsia="Times New Roman" w:hAnsi="Calibri" w:cs="Calibri"/>
          <w:color w:val="000000"/>
        </w:rPr>
        <w:t>&gt;; Reyes, David &lt;</w:t>
      </w:r>
      <w:hyperlink r:id="rId6" w:history="1">
        <w:r>
          <w:rPr>
            <w:rStyle w:val="Hyperlink"/>
            <w:rFonts w:ascii="Calibri" w:eastAsia="Times New Roman" w:hAnsi="Calibri" w:cs="Calibri"/>
          </w:rPr>
          <w:t>DReyes@losmedanos.edu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Cc:</w:t>
      </w:r>
      <w:r>
        <w:rPr>
          <w:rFonts w:ascii="Calibri" w:eastAsia="Times New Roman" w:hAnsi="Calibri" w:cs="Calibri"/>
          <w:color w:val="000000"/>
        </w:rPr>
        <w:t xml:space="preserve"> Mack, Michelle &lt;</w:t>
      </w:r>
      <w:hyperlink r:id="rId7" w:history="1">
        <w:r>
          <w:rPr>
            <w:rStyle w:val="Hyperlink"/>
            <w:rFonts w:ascii="Calibri" w:eastAsia="Times New Roman" w:hAnsi="Calibri" w:cs="Calibri"/>
          </w:rPr>
          <w:t>MMack@losmedanos.edu</w:t>
        </w:r>
      </w:hyperlink>
      <w:r>
        <w:rPr>
          <w:rFonts w:ascii="Calibri" w:eastAsia="Times New Roman" w:hAnsi="Calibri" w:cs="Calibri"/>
          <w:color w:val="000000"/>
        </w:rPr>
        <w:t>&gt;; Rose, Rudolf Ryan &lt;</w:t>
      </w:r>
      <w:hyperlink r:id="rId8" w:history="1">
        <w:r>
          <w:rPr>
            <w:rStyle w:val="Hyperlink"/>
            <w:rFonts w:ascii="Calibri" w:eastAsia="Times New Roman" w:hAnsi="Calibri" w:cs="Calibri"/>
          </w:rPr>
          <w:t>RRose@losmedanos.edu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Subject:</w:t>
      </w:r>
      <w:r>
        <w:rPr>
          <w:rFonts w:ascii="Calibri" w:eastAsia="Times New Roman" w:hAnsi="Calibri" w:cs="Calibri"/>
          <w:color w:val="000000"/>
        </w:rPr>
        <w:t xml:space="preserve"> Re: SEM Committee Membership</w:t>
      </w:r>
      <w:r>
        <w:rPr>
          <w:rFonts w:eastAsia="Times New Roman"/>
        </w:rPr>
        <w:t xml:space="preserve"> </w:t>
      </w:r>
    </w:p>
    <w:p w:rsidR="00FE7942" w:rsidRDefault="00FE7942" w:rsidP="00FE79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Hello Dr. Noel,</w:t>
      </w:r>
    </w:p>
    <w:p w:rsidR="00FE7942" w:rsidRDefault="00FE7942" w:rsidP="00FE79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 you for your email. </w:t>
      </w:r>
    </w:p>
    <w:p w:rsidR="00FE7942" w:rsidRDefault="00FE7942" w:rsidP="00FE79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am interested in joining the SEM Committee Membership. I am a recently tenured Counseling Faculty (2/24/21) and started at Los Medanos College in Fall 2017 in my current position Counseling Faculty with a specialization in Workforce &amp; Economic Development. With WED, I serve as Counselor for the Career Advancement Academy (CTE learning community model).</w:t>
      </w:r>
    </w:p>
    <w:p w:rsidR="00FE7942" w:rsidRDefault="00FE7942" w:rsidP="00FE79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Prior to my work at LMC, I worked as Adjunct Faculty at Diablo Valley College and College of Alameda in General Counseling and MESA, as well as having taught Counseling Courses and FYE.</w:t>
      </w:r>
    </w:p>
    <w:p w:rsidR="00FE7942" w:rsidRDefault="00FE7942" w:rsidP="00FE79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also worked with San Francisco State University and the Metro College Success Program.  There, I served as the Metro Advising Coordinator and Academic Counselor in which I led the scaling of a small learning community model from 2 meta-major cohorts to 10 meta-major cohorts to serve the majority of incoming freshmen at SFSU.  I focused on developing program maps and developing integrated counseling and student services (success teams) within FYE. </w:t>
      </w:r>
    </w:p>
    <w:p w:rsidR="00FE7942" w:rsidRDefault="00FE7942" w:rsidP="00FE79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Currently, I also have experience with developing program maps for our current LMC Pathways and am working to finalize program maps with the team led in January with Dr. Sally Montemayor-Lenz. I am currently working on the HCA Guided Pathways Pilot with a specific focus on developing Success Teams and retention.  I will also be joining the Design Lab Team which is focusing on developing concrete plans to implement Guided Pathway principles.</w:t>
      </w:r>
    </w:p>
    <w:p w:rsidR="00FE7942" w:rsidRDefault="00FE7942" w:rsidP="00FE79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also currently serve on the following committees/task groups/advisories at LMC:</w:t>
      </w:r>
    </w:p>
    <w:p w:rsidR="00FE7942" w:rsidRDefault="00FE7942" w:rsidP="00FE7942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-CTE Committee</w:t>
      </w:r>
    </w:p>
    <w:p w:rsidR="00FE7942" w:rsidRDefault="00FE7942" w:rsidP="00FE7942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-Noncredit </w:t>
      </w:r>
      <w:proofErr w:type="spellStart"/>
      <w:r>
        <w:rPr>
          <w:rFonts w:ascii="Calibri" w:eastAsia="Times New Roman" w:hAnsi="Calibri" w:cs="Calibri"/>
          <w:color w:val="000000"/>
        </w:rPr>
        <w:t>Taskgroup</w:t>
      </w:r>
      <w:proofErr w:type="spellEnd"/>
    </w:p>
    <w:p w:rsidR="00FE7942" w:rsidRDefault="00FE7942" w:rsidP="00FE7942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-AEBG </w:t>
      </w:r>
      <w:proofErr w:type="spellStart"/>
      <w:r>
        <w:rPr>
          <w:rFonts w:ascii="Calibri" w:eastAsia="Times New Roman" w:hAnsi="Calibri" w:cs="Calibri"/>
          <w:color w:val="000000"/>
        </w:rPr>
        <w:t>Taskgroup</w:t>
      </w:r>
      <w:proofErr w:type="spellEnd"/>
      <w:r>
        <w:rPr>
          <w:rFonts w:ascii="Calibri" w:eastAsia="Times New Roman" w:hAnsi="Calibri" w:cs="Calibri"/>
          <w:color w:val="000000"/>
        </w:rPr>
        <w:t xml:space="preserve"> (Adult Learners)</w:t>
      </w:r>
    </w:p>
    <w:p w:rsidR="00FE7942" w:rsidRDefault="00FE7942" w:rsidP="00FE7942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-Induna Council (Umoja Advisory)</w:t>
      </w:r>
    </w:p>
    <w:p w:rsidR="00FE7942" w:rsidRDefault="00FE7942" w:rsidP="00FE7942">
      <w:pPr>
        <w:rPr>
          <w:rFonts w:ascii="Calibri" w:eastAsia="Times New Roman" w:hAnsi="Calibri" w:cs="Calibri"/>
          <w:color w:val="000000"/>
        </w:rPr>
      </w:pPr>
    </w:p>
    <w:p w:rsidR="00FE7942" w:rsidRDefault="00FE7942" w:rsidP="00FE794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respectfully request to join the SEM Committee and look forward to working in partnership across the campus to support LMC students and the larger LMC community.</w:t>
      </w:r>
    </w:p>
    <w:p w:rsidR="00FE7942" w:rsidRDefault="00FE7942" w:rsidP="00FE7942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Sincerely,</w:t>
      </w:r>
    </w:p>
    <w:p w:rsidR="00FE7942" w:rsidRDefault="00FE7942" w:rsidP="00FE794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Camille Santana, M.S.</w:t>
      </w:r>
    </w:p>
    <w:p w:rsidR="00FE7942" w:rsidRDefault="00FE7942" w:rsidP="00FE794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Counseling Faculty</w:t>
      </w:r>
      <w:r>
        <w:rPr>
          <w:rFonts w:ascii="Calibri" w:hAnsi="Calibri" w:cs="Calibri"/>
          <w:color w:val="000000"/>
        </w:rPr>
        <w:br/>
        <w:t>Workforce Development</w:t>
      </w:r>
    </w:p>
    <w:p w:rsidR="00FE7942" w:rsidRDefault="00FE7942" w:rsidP="00FE794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Los Medanos College</w:t>
      </w:r>
    </w:p>
    <w:p w:rsidR="00FE7942" w:rsidRPr="00C12071" w:rsidRDefault="00093FA2" w:rsidP="00C1207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9" w:history="1">
        <w:r w:rsidR="00FE7942">
          <w:rPr>
            <w:rStyle w:val="Hyperlink"/>
            <w:rFonts w:ascii="Calibri" w:hAnsi="Calibri" w:cs="Calibri"/>
          </w:rPr>
          <w:t>csantana@losmedanos.edu</w:t>
        </w:r>
      </w:hyperlink>
    </w:p>
    <w:sectPr w:rsidR="00FE7942" w:rsidRPr="00C12071" w:rsidSect="00093FA2">
      <w:pgSz w:w="12240" w:h="15840"/>
      <w:pgMar w:top="99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03"/>
    <w:rsid w:val="00093FA2"/>
    <w:rsid w:val="002B08FA"/>
    <w:rsid w:val="00341BDC"/>
    <w:rsid w:val="007B1AAC"/>
    <w:rsid w:val="00BE2CAB"/>
    <w:rsid w:val="00C12071"/>
    <w:rsid w:val="00E26BB5"/>
    <w:rsid w:val="00ED5103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6BC3"/>
  <w15:chartTrackingRefBased/>
  <w15:docId w15:val="{259ECDCE-045A-41EF-AED3-1FFE1CD7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51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51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dp3f88059bmsonormal">
    <w:name w:val="ydp3f88059bmsonormal"/>
    <w:basedOn w:val="Normal"/>
    <w:rsid w:val="00E26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ose@losmedano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Mack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eyes@losmedanos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Noel@losmedanos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santana@losmedanos.edu" TargetMode="External"/><Relationship Id="rId9" Type="http://schemas.openxmlformats.org/officeDocument/2006/relationships/hyperlink" Target="mailto:csantana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From: Nogarr, Aprill  Sent: Friday, February 19, 2021 12:38 PM To: Noel, James &lt;</vt:lpstr>
      <vt:lpstr/>
      <vt:lpstr/>
      <vt:lpstr/>
      <vt:lpstr/>
      <vt:lpstr/>
      <vt:lpstr/>
      <vt:lpstr/>
      <vt:lpstr/>
      <vt:lpstr/>
      <vt:lpstr/>
      <vt:lpstr>From: Toruno-Conley, Sara  Sent: Thursday, February 18, 2021 11:43 AM To: Noel, </vt:lpstr>
      <vt:lpstr>From: Clarke, Milton  Sent: Friday, February 19, 2021 12:41 AM To: Noel, James &lt;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6</cp:revision>
  <dcterms:created xsi:type="dcterms:W3CDTF">2021-03-01T20:52:00Z</dcterms:created>
  <dcterms:modified xsi:type="dcterms:W3CDTF">2021-03-04T23:46:00Z</dcterms:modified>
</cp:coreProperties>
</file>