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D3" w:rsidRDefault="004273D3" w:rsidP="004273D3">
      <w:pPr>
        <w:jc w:val="center"/>
        <w:rPr>
          <w:b/>
          <w:sz w:val="28"/>
          <w:szCs w:val="28"/>
        </w:rPr>
      </w:pPr>
      <w:r w:rsidRPr="004273D3">
        <w:rPr>
          <w:b/>
          <w:sz w:val="28"/>
          <w:szCs w:val="28"/>
          <w:highlight w:val="lightGray"/>
        </w:rPr>
        <w:t>SGC FACULTY POSITION – JE</w:t>
      </w:r>
      <w:r w:rsidR="00003E3E">
        <w:rPr>
          <w:b/>
          <w:sz w:val="28"/>
          <w:szCs w:val="28"/>
          <w:highlight w:val="lightGray"/>
        </w:rPr>
        <w:t>NNIFER SAITO</w:t>
      </w:r>
      <w:r w:rsidR="00003E3E">
        <w:rPr>
          <w:b/>
          <w:sz w:val="28"/>
          <w:szCs w:val="28"/>
          <w:highlight w:val="lightGray"/>
        </w:rPr>
        <w:br/>
      </w:r>
      <w:bookmarkStart w:id="0" w:name="_GoBack"/>
      <w:r w:rsidR="00003E3E">
        <w:rPr>
          <w:b/>
          <w:sz w:val="28"/>
          <w:szCs w:val="28"/>
        </w:rPr>
        <w:t>STUDY ABROAD – JENNIFER SAITO &amp; MARIA HAGBERG</w:t>
      </w:r>
      <w:bookmarkEnd w:id="0"/>
    </w:p>
    <w:p w:rsidR="004273D3" w:rsidRDefault="004273D3" w:rsidP="004273D3">
      <w:pPr>
        <w:jc w:val="center"/>
        <w:rPr>
          <w:b/>
          <w:sz w:val="28"/>
          <w:szCs w:val="28"/>
        </w:rPr>
      </w:pPr>
    </w:p>
    <w:p w:rsidR="004273D3" w:rsidRDefault="004273D3" w:rsidP="004273D3">
      <w:pPr>
        <w:rPr>
          <w:b/>
          <w:sz w:val="28"/>
          <w:szCs w:val="28"/>
        </w:rPr>
      </w:pP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Hi Louie, Mark and Abbey,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I would like to be considered for one of the SGC faculty positions for this spring.  My schedule has been arranged so I can make the Wednesday, 2-4pm meetings, and I recall that there were a number of open spots.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Please let me know what I need to do further to be considered.  I believe they have a meeting scheduled next week (1/26) which I'd like to attend.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Also, just a quick reminder that the Senate will need to appoint two people to serve on the Study Abroad Committees.  I know that Maria Hagberg and I were interested, and perhaps others had come forward too.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Thanks!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Jen</w:t>
      </w:r>
    </w:p>
    <w:p w:rsidR="004273D3" w:rsidRDefault="004273D3" w:rsidP="004273D3">
      <w:pPr>
        <w:rPr>
          <w:rFonts w:ascii="Cambria" w:eastAsia="Times New Roman" w:hAnsi="Cambria"/>
          <w:color w:val="000000"/>
        </w:rPr>
      </w:pPr>
    </w:p>
    <w:p w:rsidR="004273D3" w:rsidRPr="004273D3" w:rsidRDefault="004273D3" w:rsidP="004273D3">
      <w:pPr>
        <w:rPr>
          <w:b/>
          <w:sz w:val="28"/>
          <w:szCs w:val="28"/>
        </w:rPr>
      </w:pPr>
    </w:p>
    <w:sectPr w:rsidR="004273D3" w:rsidRPr="004273D3" w:rsidSect="004273D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D3"/>
    <w:rsid w:val="00003E3E"/>
    <w:rsid w:val="000B1417"/>
    <w:rsid w:val="00231620"/>
    <w:rsid w:val="004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F7A5"/>
  <w15:chartTrackingRefBased/>
  <w15:docId w15:val="{D1598090-9F6F-4DB2-A4F9-FA0DE99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2022-01-25T19:59:00Z</dcterms:created>
  <dcterms:modified xsi:type="dcterms:W3CDTF">2022-01-27T20:02:00Z</dcterms:modified>
</cp:coreProperties>
</file>