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3331C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>
        <w:rPr>
          <w:b/>
          <w:sz w:val="22"/>
        </w:rPr>
        <w:t xml:space="preserve"> March</w:t>
      </w:r>
      <w:r w:rsidR="00E706AE">
        <w:rPr>
          <w:b/>
          <w:sz w:val="22"/>
        </w:rPr>
        <w:t xml:space="preserve"> 31</w:t>
      </w:r>
      <w:r w:rsidR="00A70801">
        <w:rPr>
          <w:b/>
          <w:sz w:val="22"/>
        </w:rPr>
        <w:t>, 2014</w:t>
      </w:r>
      <w:r w:rsidR="00A03C24">
        <w:rPr>
          <w:b/>
          <w:sz w:val="22"/>
        </w:rPr>
        <w:tab/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>TIME: 1:00 pm – 3:00 pm</w:t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6153F8">
              <w:rPr>
                <w:rFonts w:ascii="Times New Roman" w:hAnsi="Times New Roman"/>
                <w:szCs w:val="22"/>
              </w:rPr>
              <w:t>B. Klipp, Vice-President: E. Spilker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373B01">
              <w:rPr>
                <w:rFonts w:ascii="Times New Roman" w:hAnsi="Times New Roman"/>
              </w:rPr>
              <w:t xml:space="preserve"> </w:t>
            </w:r>
            <w:r w:rsidR="006153F8">
              <w:rPr>
                <w:rFonts w:ascii="Times New Roman" w:hAnsi="Times New Roman"/>
              </w:rPr>
              <w:t>D. Shelbourne</w:t>
            </w:r>
            <w:r w:rsidR="00E20823" w:rsidRPr="004F7687">
              <w:rPr>
                <w:rFonts w:ascii="Times New Roman" w:hAnsi="Times New Roman"/>
              </w:rPr>
              <w:t xml:space="preserve">  </w:t>
            </w:r>
          </w:p>
          <w:p w:rsidR="00A03C24" w:rsidRPr="0073357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C</w:t>
            </w:r>
            <w:r w:rsidR="00E41833">
              <w:rPr>
                <w:rFonts w:ascii="Times New Roman" w:hAnsi="Times New Roman"/>
              </w:rPr>
              <w:t>a</w:t>
            </w:r>
            <w:r w:rsidR="006153F8">
              <w:rPr>
                <w:rFonts w:ascii="Times New Roman" w:hAnsi="Times New Roman"/>
              </w:rPr>
              <w:t>. Tidwell</w:t>
            </w:r>
            <w:r w:rsidR="00E41833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  <w:r w:rsidR="004537E7">
              <w:rPr>
                <w:rFonts w:ascii="Times New Roman" w:hAnsi="Times New Roman"/>
              </w:rPr>
              <w:t>, J. Simon,</w:t>
            </w:r>
            <w:r w:rsidR="00804560">
              <w:rPr>
                <w:rFonts w:ascii="Times New Roman" w:hAnsi="Times New Roman"/>
              </w:rPr>
              <w:t xml:space="preserve"> K.</w:t>
            </w:r>
            <w:r w:rsidR="004537E7">
              <w:rPr>
                <w:rFonts w:ascii="Times New Roman" w:hAnsi="Times New Roman"/>
              </w:rPr>
              <w:t xml:space="preserve"> </w:t>
            </w:r>
            <w:r w:rsidR="00804560">
              <w:rPr>
                <w:rFonts w:ascii="Times New Roman" w:hAnsi="Times New Roman"/>
              </w:rPr>
              <w:t>Ward</w:t>
            </w:r>
            <w:r w:rsidR="00E706AE">
              <w:rPr>
                <w:rFonts w:ascii="Times New Roman" w:hAnsi="Times New Roman"/>
              </w:rPr>
              <w:t>, G. Walker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23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12"/>
        <w:gridCol w:w="8"/>
        <w:gridCol w:w="7200"/>
        <w:gridCol w:w="1811"/>
        <w:gridCol w:w="607"/>
        <w:gridCol w:w="2892"/>
      </w:tblGrid>
      <w:tr w:rsidR="00A03C24" w:rsidRPr="004F7687" w:rsidTr="00E706AE">
        <w:trPr>
          <w:cantSplit/>
          <w:trHeight w:val="234"/>
        </w:trPr>
        <w:tc>
          <w:tcPr>
            <w:tcW w:w="13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E706AE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E706AE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E706AE">
        <w:trPr>
          <w:cantSplit/>
          <w:trHeight w:val="7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E706AE">
              <w:rPr>
                <w:color w:val="auto"/>
                <w:sz w:val="22"/>
                <w:szCs w:val="22"/>
              </w:rPr>
              <w:t>March 31</w:t>
            </w:r>
            <w:r w:rsidR="00BF33A7">
              <w:rPr>
                <w:color w:val="auto"/>
                <w:sz w:val="22"/>
                <w:szCs w:val="22"/>
              </w:rPr>
              <w:t>, 2014</w:t>
            </w:r>
          </w:p>
          <w:p w:rsidR="00A03C24" w:rsidRPr="004F7687" w:rsidRDefault="00427F2A" w:rsidP="00A708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E706AE">
              <w:rPr>
                <w:color w:val="auto"/>
                <w:sz w:val="22"/>
                <w:szCs w:val="22"/>
              </w:rPr>
              <w:t>March</w:t>
            </w:r>
            <w:r w:rsidR="00121380">
              <w:rPr>
                <w:color w:val="auto"/>
                <w:sz w:val="22"/>
                <w:szCs w:val="22"/>
              </w:rPr>
              <w:t xml:space="preserve"> 10 &amp;</w:t>
            </w:r>
            <w:bookmarkStart w:id="0" w:name="_GoBack"/>
            <w:bookmarkEnd w:id="0"/>
            <w:r w:rsidR="00E706AE">
              <w:rPr>
                <w:color w:val="auto"/>
                <w:sz w:val="22"/>
                <w:szCs w:val="22"/>
              </w:rPr>
              <w:t xml:space="preserve"> 24</w:t>
            </w:r>
            <w:r w:rsidR="00B55F66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E706AE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E706AE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E706AE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E706AE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E706AE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8D6D9A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FE2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rPr>
                <w:sz w:val="22"/>
                <w:szCs w:val="22"/>
              </w:rPr>
            </w:pPr>
          </w:p>
        </w:tc>
      </w:tr>
      <w:tr w:rsidR="004537E7" w:rsidRPr="008D6D9A" w:rsidTr="00E706AE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2257B8" w:rsidP="00A70D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37E7" w:rsidRPr="00BF33A7">
              <w:rPr>
                <w:b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E706AE" w:rsidP="000D3CE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LMCAS Elections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E706AE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rPr>
                <w:b/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537E7" w:rsidRPr="008D6D9A" w:rsidTr="00E706AE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2257B8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537E7"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E706AE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Shared Governance Discussion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A70D88" w:rsidP="000D3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rPr>
                <w:color w:val="000000" w:themeColor="text1"/>
                <w:sz w:val="22"/>
                <w:szCs w:val="22"/>
              </w:rPr>
            </w:pPr>
            <w:r w:rsidRPr="008D6D9A">
              <w:rPr>
                <w:color w:val="000000" w:themeColor="text1"/>
                <w:sz w:val="22"/>
                <w:szCs w:val="22"/>
              </w:rPr>
              <w:t>Information/Discussion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Pr="004F7687">
              <w:rPr>
                <w:sz w:val="22"/>
                <w:szCs w:val="22"/>
              </w:rPr>
              <w:t xml:space="preserve"> Action</w:t>
            </w:r>
          </w:p>
        </w:tc>
      </w:tr>
      <w:tr w:rsidR="004537E7" w:rsidRPr="008D6D9A" w:rsidTr="00E706AE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E706AE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4537E7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4537E7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A70D88" w:rsidP="000D3CE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E706AE" w:rsidRPr="008D6D9A" w:rsidTr="00E706AE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6AE" w:rsidRPr="00BF33A7" w:rsidRDefault="00E706AE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6AE" w:rsidRDefault="00E706AE" w:rsidP="000D3CEC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Academic Competition/Planning Committee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6AE" w:rsidRDefault="00E706AE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6AE" w:rsidRDefault="00E706AE" w:rsidP="000D3CE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6AE" w:rsidRPr="008D6D9A" w:rsidRDefault="00E706AE" w:rsidP="000D3CEC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E706AE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4F7687" w:rsidP="00D873FE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8D6D9A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FE2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D6D9A" w:rsidRPr="004F7687" w:rsidTr="00E706AE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2257B8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8D6D9A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E706AE" w:rsidP="00D873FE">
            <w:pPr>
              <w:pStyle w:val="yiv1695767261msolistparagraph"/>
              <w:rPr>
                <w:color w:val="000000" w:themeColor="text1"/>
              </w:rPr>
            </w:pPr>
            <w:r>
              <w:t>Human Library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E706AE" w:rsidP="00E706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Christine Park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BF33A7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70D88" w:rsidRPr="004F7687" w:rsidTr="00E706AE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A70D88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A70D88" w:rsidP="00A70D88">
            <w:pPr>
              <w:pStyle w:val="yiv1695767261msolistparagraph"/>
              <w:rPr>
                <w:color w:val="000000" w:themeColor="text1"/>
              </w:rPr>
            </w:pPr>
            <w:r>
              <w:t>SSCCC General Assembly Attendance and Budget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A70D88" w:rsidP="00A70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A70D88" w:rsidP="00A70D8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4F7687" w:rsidRDefault="00A70D88" w:rsidP="00A70D88">
            <w:pPr>
              <w:spacing w:line="276" w:lineRule="auto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A70D88" w:rsidRPr="004F7687" w:rsidTr="00E706AE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A70D88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A70D88" w:rsidP="00A70D88">
            <w:pPr>
              <w:pStyle w:val="yiv1695767261msolistparagraph"/>
            </w:pPr>
            <w:r>
              <w:t>LMCAS Host Scholarship Committee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A70D88" w:rsidP="00A70D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A70D88" w:rsidP="00A70D8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70D88" w:rsidRPr="00D72CB2" w:rsidTr="00E706AE">
        <w:trPr>
          <w:cantSplit/>
          <w:trHeight w:val="5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A70D88" w:rsidP="00A70D88">
            <w:pPr>
              <w:jc w:val="center"/>
              <w:rPr>
                <w:b/>
              </w:rPr>
            </w:pPr>
          </w:p>
          <w:p w:rsidR="00A70D88" w:rsidRPr="00BF33A7" w:rsidRDefault="00A70D8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A70D88" w:rsidRPr="00D72CB2" w:rsidTr="00E706AE">
        <w:trPr>
          <w:cantSplit/>
          <w:trHeight w:val="2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E706AE" w:rsidRDefault="00A03C24" w:rsidP="00E706AE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Klipp</w:t>
      </w:r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</w:t>
      </w:r>
    </w:p>
    <w:p w:rsidR="00401FF6" w:rsidRDefault="00401FF6" w:rsidP="002257B8">
      <w:pPr>
        <w:spacing w:before="100" w:beforeAutospacing="1" w:after="100" w:afterAutospacing="1"/>
        <w:ind w:left="720"/>
      </w:pPr>
    </w:p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07" w:rsidRDefault="00A42707" w:rsidP="001006ED">
      <w:r>
        <w:separator/>
      </w:r>
    </w:p>
  </w:endnote>
  <w:endnote w:type="continuationSeparator" w:id="0">
    <w:p w:rsidR="00A42707" w:rsidRDefault="00A4270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07" w:rsidRDefault="00A42707" w:rsidP="001006ED">
      <w:r>
        <w:separator/>
      </w:r>
    </w:p>
  </w:footnote>
  <w:footnote w:type="continuationSeparator" w:id="0">
    <w:p w:rsidR="00A42707" w:rsidRDefault="00A4270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A67E6"/>
    <w:rsid w:val="000C13C2"/>
    <w:rsid w:val="001006ED"/>
    <w:rsid w:val="00121380"/>
    <w:rsid w:val="00142AE6"/>
    <w:rsid w:val="00152016"/>
    <w:rsid w:val="001C1105"/>
    <w:rsid w:val="00214966"/>
    <w:rsid w:val="002257B8"/>
    <w:rsid w:val="002259DF"/>
    <w:rsid w:val="00256917"/>
    <w:rsid w:val="00296339"/>
    <w:rsid w:val="002A08E6"/>
    <w:rsid w:val="00344A03"/>
    <w:rsid w:val="00360E61"/>
    <w:rsid w:val="00373B01"/>
    <w:rsid w:val="003740E8"/>
    <w:rsid w:val="003817E1"/>
    <w:rsid w:val="00401FF6"/>
    <w:rsid w:val="00427F2A"/>
    <w:rsid w:val="004537E7"/>
    <w:rsid w:val="00462957"/>
    <w:rsid w:val="004A0AF7"/>
    <w:rsid w:val="004C30D1"/>
    <w:rsid w:val="004F3865"/>
    <w:rsid w:val="004F7687"/>
    <w:rsid w:val="005157C0"/>
    <w:rsid w:val="005231C1"/>
    <w:rsid w:val="00550FF4"/>
    <w:rsid w:val="005B1B0E"/>
    <w:rsid w:val="005F7F23"/>
    <w:rsid w:val="006153F8"/>
    <w:rsid w:val="00633B22"/>
    <w:rsid w:val="00691080"/>
    <w:rsid w:val="006A39AC"/>
    <w:rsid w:val="006F3225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A0358C"/>
    <w:rsid w:val="00A03C24"/>
    <w:rsid w:val="00A23347"/>
    <w:rsid w:val="00A244A1"/>
    <w:rsid w:val="00A3331C"/>
    <w:rsid w:val="00A42707"/>
    <w:rsid w:val="00A46FBE"/>
    <w:rsid w:val="00A70572"/>
    <w:rsid w:val="00A70801"/>
    <w:rsid w:val="00A70D88"/>
    <w:rsid w:val="00B2410D"/>
    <w:rsid w:val="00B55F66"/>
    <w:rsid w:val="00B57C03"/>
    <w:rsid w:val="00B710A0"/>
    <w:rsid w:val="00BA6C11"/>
    <w:rsid w:val="00BB3DB1"/>
    <w:rsid w:val="00BC4A88"/>
    <w:rsid w:val="00BF2D72"/>
    <w:rsid w:val="00BF33A7"/>
    <w:rsid w:val="00C07100"/>
    <w:rsid w:val="00C228EF"/>
    <w:rsid w:val="00C32AF0"/>
    <w:rsid w:val="00C502C3"/>
    <w:rsid w:val="00CC03B0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554DA"/>
    <w:rsid w:val="00E56892"/>
    <w:rsid w:val="00E706AE"/>
    <w:rsid w:val="00F17B89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AA968E-821B-4F05-AA51-155998DC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5</cp:revision>
  <cp:lastPrinted>2014-03-31T19:22:00Z</cp:lastPrinted>
  <dcterms:created xsi:type="dcterms:W3CDTF">2014-03-31T19:19:00Z</dcterms:created>
  <dcterms:modified xsi:type="dcterms:W3CDTF">2014-03-31T19:33:00Z</dcterms:modified>
</cp:coreProperties>
</file>