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6F588" w14:textId="77777777" w:rsidR="00F030F2" w:rsidRPr="000F4BE6" w:rsidRDefault="0020019E">
      <w:pPr>
        <w:rPr>
          <w:b/>
          <w:sz w:val="40"/>
          <w:szCs w:val="40"/>
        </w:rPr>
      </w:pPr>
      <w:bookmarkStart w:id="0" w:name="_GoBack"/>
      <w:bookmarkEnd w:id="0"/>
      <w:r w:rsidRPr="000F4BE6">
        <w:rPr>
          <w:b/>
          <w:sz w:val="40"/>
          <w:szCs w:val="40"/>
        </w:rPr>
        <w:t>Letter of Faculty Support for Classified Staff</w:t>
      </w:r>
    </w:p>
    <w:p w14:paraId="681627B6" w14:textId="77777777" w:rsidR="0020019E" w:rsidRDefault="0020019E">
      <w:pPr>
        <w:rPr>
          <w:rFonts w:eastAsia="Times New Roman" w:cs="Times New Roman"/>
          <w:color w:val="000000"/>
          <w:sz w:val="32"/>
          <w:szCs w:val="32"/>
        </w:rPr>
      </w:pPr>
      <w:r w:rsidRPr="000F4BE6">
        <w:rPr>
          <w:sz w:val="32"/>
          <w:szCs w:val="32"/>
        </w:rPr>
        <w:t xml:space="preserve">We, the undersigned, wish to </w:t>
      </w:r>
      <w:r w:rsidR="00E20615">
        <w:rPr>
          <w:rFonts w:eastAsia="Times New Roman" w:cs="Times New Roman"/>
          <w:color w:val="000000"/>
          <w:sz w:val="32"/>
          <w:szCs w:val="32"/>
        </w:rPr>
        <w:t>express our</w:t>
      </w:r>
      <w:r w:rsidRPr="000F4BE6">
        <w:rPr>
          <w:rFonts w:eastAsia="Times New Roman" w:cs="Times New Roman"/>
          <w:color w:val="000000"/>
          <w:sz w:val="32"/>
          <w:szCs w:val="32"/>
        </w:rPr>
        <w:t xml:space="preserve"> moral support </w:t>
      </w:r>
      <w:r w:rsidR="00E20615">
        <w:rPr>
          <w:rFonts w:eastAsia="Times New Roman" w:cs="Times New Roman"/>
          <w:color w:val="000000"/>
          <w:sz w:val="32"/>
          <w:szCs w:val="32"/>
        </w:rPr>
        <w:t xml:space="preserve">for </w:t>
      </w:r>
      <w:r w:rsidRPr="000F4BE6">
        <w:rPr>
          <w:rFonts w:eastAsia="Times New Roman" w:cs="Times New Roman"/>
          <w:color w:val="000000"/>
          <w:sz w:val="32"/>
          <w:szCs w:val="32"/>
        </w:rPr>
        <w:t xml:space="preserve">and encouragement to Classified staff, to assure them that we stand behind them as </w:t>
      </w:r>
      <w:r w:rsidR="00E20615">
        <w:rPr>
          <w:rFonts w:eastAsia="Times New Roman" w:cs="Times New Roman"/>
          <w:color w:val="000000"/>
          <w:sz w:val="32"/>
          <w:szCs w:val="32"/>
        </w:rPr>
        <w:t xml:space="preserve">partners in education, members </w:t>
      </w:r>
      <w:r w:rsidRPr="000F4BE6">
        <w:rPr>
          <w:rFonts w:eastAsia="Times New Roman" w:cs="Times New Roman"/>
          <w:color w:val="000000"/>
          <w:sz w:val="32"/>
          <w:szCs w:val="32"/>
        </w:rPr>
        <w:t xml:space="preserve">of our community, </w:t>
      </w:r>
      <w:r w:rsidR="00E20615">
        <w:rPr>
          <w:rFonts w:eastAsia="Times New Roman" w:cs="Times New Roman"/>
          <w:color w:val="000000"/>
          <w:sz w:val="32"/>
          <w:szCs w:val="32"/>
        </w:rPr>
        <w:t xml:space="preserve">and </w:t>
      </w:r>
      <w:r w:rsidRPr="000F4BE6">
        <w:rPr>
          <w:rFonts w:eastAsia="Times New Roman" w:cs="Times New Roman"/>
          <w:color w:val="000000"/>
          <w:sz w:val="32"/>
          <w:szCs w:val="32"/>
        </w:rPr>
        <w:t>as colleagues and friends</w:t>
      </w:r>
      <w:r w:rsidR="00E20615">
        <w:rPr>
          <w:rFonts w:eastAsia="Times New Roman" w:cs="Times New Roman"/>
          <w:color w:val="000000"/>
          <w:sz w:val="32"/>
          <w:szCs w:val="32"/>
        </w:rPr>
        <w:t>,</w:t>
      </w:r>
      <w:r w:rsidRPr="000F4BE6">
        <w:rPr>
          <w:rFonts w:eastAsia="Times New Roman" w:cs="Times New Roman"/>
          <w:color w:val="000000"/>
          <w:sz w:val="32"/>
          <w:szCs w:val="32"/>
        </w:rPr>
        <w:t xml:space="preserve"> now and in the future.</w:t>
      </w:r>
    </w:p>
    <w:p w14:paraId="34FE71FF" w14:textId="77777777" w:rsidR="000F4BE6" w:rsidRPr="000F4BE6" w:rsidRDefault="000F4BE6">
      <w:pPr>
        <w:rPr>
          <w:rFonts w:eastAsia="Times New Roman" w:cs="Times New Roman"/>
          <w:color w:val="000000"/>
          <w:sz w:val="32"/>
          <w:szCs w:val="32"/>
        </w:rPr>
      </w:pPr>
    </w:p>
    <w:p w14:paraId="2068074D" w14:textId="77777777" w:rsidR="000F4BE6" w:rsidRDefault="000F4BE6" w:rsidP="000F4BE6">
      <w:pPr>
        <w:sectPr w:rsidR="000F4BE6" w:rsidSect="00953973">
          <w:pgSz w:w="12240" w:h="15840"/>
          <w:pgMar w:top="1440" w:right="1800" w:bottom="1440" w:left="1800" w:header="720" w:footer="720" w:gutter="0"/>
          <w:cols w:space="720"/>
        </w:sectPr>
      </w:pPr>
    </w:p>
    <w:p w14:paraId="51ECC946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Ken Alexander</w:t>
      </w:r>
    </w:p>
    <w:p w14:paraId="03F25408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Shaw Matthews</w:t>
      </w:r>
    </w:p>
    <w:p w14:paraId="028E62F8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Morgan Lynn</w:t>
      </w:r>
    </w:p>
    <w:p w14:paraId="2B777014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Margaret Kenrick</w:t>
      </w:r>
    </w:p>
    <w:p w14:paraId="20137AA6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 xml:space="preserve">Curtis </w:t>
      </w:r>
      <w:proofErr w:type="spellStart"/>
      <w:r w:rsidRPr="000F4BE6">
        <w:t>Corlew</w:t>
      </w:r>
      <w:proofErr w:type="spellEnd"/>
    </w:p>
    <w:p w14:paraId="2654F272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Kim Wentworth</w:t>
      </w:r>
    </w:p>
    <w:p w14:paraId="23E5C579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Paula Gunder</w:t>
      </w:r>
    </w:p>
    <w:p w14:paraId="40D5866D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Sophia Ramirez</w:t>
      </w:r>
    </w:p>
    <w:p w14:paraId="5A92EAC6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JoAnn Hobbs</w:t>
      </w:r>
    </w:p>
    <w:p w14:paraId="51458C57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Clarissa Ryan</w:t>
      </w:r>
    </w:p>
    <w:p w14:paraId="7425BA59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Caitlin Mitchell</w:t>
      </w:r>
    </w:p>
    <w:p w14:paraId="666AD2E1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Jennifer Smith</w:t>
      </w:r>
    </w:p>
    <w:p w14:paraId="2B28E6F8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proofErr w:type="spellStart"/>
      <w:r w:rsidRPr="000F4BE6">
        <w:t>Joellen</w:t>
      </w:r>
      <w:proofErr w:type="spellEnd"/>
      <w:r w:rsidRPr="000F4BE6">
        <w:t xml:space="preserve"> </w:t>
      </w:r>
      <w:proofErr w:type="spellStart"/>
      <w:r w:rsidRPr="000F4BE6">
        <w:t>Hiltbrand</w:t>
      </w:r>
      <w:proofErr w:type="spellEnd"/>
    </w:p>
    <w:p w14:paraId="5B317AC7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Dave Hobbs</w:t>
      </w:r>
    </w:p>
    <w:p w14:paraId="14401776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Scott Warfe</w:t>
      </w:r>
    </w:p>
    <w:p w14:paraId="79D0C44F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Peggy O’Malley</w:t>
      </w:r>
    </w:p>
    <w:p w14:paraId="5907FE9D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Matthew Stricker</w:t>
      </w:r>
    </w:p>
    <w:p w14:paraId="22BFA6E0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Richard Cartwright</w:t>
      </w:r>
    </w:p>
    <w:p w14:paraId="2D71B10C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Theodora Adkins</w:t>
      </w:r>
    </w:p>
    <w:p w14:paraId="7DA1F2BF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Steve Budd</w:t>
      </w:r>
    </w:p>
    <w:p w14:paraId="48EA7DFA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 xml:space="preserve">Mitch </w:t>
      </w:r>
      <w:proofErr w:type="spellStart"/>
      <w:r w:rsidRPr="000F4BE6">
        <w:t>Schweikert</w:t>
      </w:r>
      <w:proofErr w:type="spellEnd"/>
    </w:p>
    <w:p w14:paraId="66EFAB92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Frank Dorritie</w:t>
      </w:r>
    </w:p>
    <w:p w14:paraId="1395F262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 xml:space="preserve">Sara </w:t>
      </w:r>
      <w:proofErr w:type="spellStart"/>
      <w:r w:rsidRPr="000F4BE6">
        <w:t>Toruño</w:t>
      </w:r>
      <w:proofErr w:type="spellEnd"/>
      <w:r w:rsidRPr="000F4BE6">
        <w:t>-Conley</w:t>
      </w:r>
    </w:p>
    <w:p w14:paraId="7A80541E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James Wilson</w:t>
      </w:r>
    </w:p>
    <w:p w14:paraId="2827FDC8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Louie Giambattista</w:t>
      </w:r>
    </w:p>
    <w:p w14:paraId="213FB74D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lastRenderedPageBreak/>
        <w:t>Eric Sanchez</w:t>
      </w:r>
    </w:p>
    <w:p w14:paraId="2467D00E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Laurie Huffman</w:t>
      </w:r>
    </w:p>
    <w:p w14:paraId="3DA55CB6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Richard Villegas</w:t>
      </w:r>
    </w:p>
    <w:p w14:paraId="0BE291BB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 xml:space="preserve">Donna </w:t>
      </w:r>
      <w:proofErr w:type="spellStart"/>
      <w:r w:rsidRPr="000F4BE6">
        <w:t>Fenstermaker</w:t>
      </w:r>
      <w:proofErr w:type="spellEnd"/>
    </w:p>
    <w:p w14:paraId="0DFD5DB9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Brianna McCarthy</w:t>
      </w:r>
    </w:p>
    <w:p w14:paraId="4C012AD1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Christina Goff</w:t>
      </w:r>
    </w:p>
    <w:p w14:paraId="63D47EFF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Dennis Gravert</w:t>
      </w:r>
    </w:p>
    <w:p w14:paraId="6A18EC21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 xml:space="preserve">Nick </w:t>
      </w:r>
      <w:proofErr w:type="spellStart"/>
      <w:r w:rsidRPr="000F4BE6">
        <w:t>Nabas</w:t>
      </w:r>
      <w:proofErr w:type="spellEnd"/>
    </w:p>
    <w:p w14:paraId="5927929E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Michael Norris</w:t>
      </w:r>
    </w:p>
    <w:p w14:paraId="5E308F10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Jeffrey Matthews</w:t>
      </w:r>
    </w:p>
    <w:p w14:paraId="07ED4696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 xml:space="preserve">Judy </w:t>
      </w:r>
      <w:proofErr w:type="spellStart"/>
      <w:r w:rsidRPr="000F4BE6">
        <w:t>Pettite</w:t>
      </w:r>
      <w:proofErr w:type="spellEnd"/>
    </w:p>
    <w:p w14:paraId="34B99FF1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Lucy Snow</w:t>
      </w:r>
    </w:p>
    <w:p w14:paraId="5039A3E9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 xml:space="preserve">Lori </w:t>
      </w:r>
      <w:proofErr w:type="spellStart"/>
      <w:r w:rsidRPr="000F4BE6">
        <w:t>Biles</w:t>
      </w:r>
      <w:proofErr w:type="spellEnd"/>
    </w:p>
    <w:p w14:paraId="4E5206CC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Randy Yang</w:t>
      </w:r>
    </w:p>
    <w:p w14:paraId="3BDBA231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Cindy McGrath</w:t>
      </w:r>
    </w:p>
    <w:p w14:paraId="73EA02B8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Michael Yeong</w:t>
      </w:r>
    </w:p>
    <w:p w14:paraId="737753A3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Tess Caldwell</w:t>
      </w:r>
    </w:p>
    <w:p w14:paraId="43D08BBA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Alex Sterling</w:t>
      </w:r>
    </w:p>
    <w:p w14:paraId="328D2D9F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Luis Zuniga</w:t>
      </w:r>
    </w:p>
    <w:p w14:paraId="6D1BF870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Jancy Rickman</w:t>
      </w:r>
    </w:p>
    <w:p w14:paraId="6516CC0F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Olga Rivera</w:t>
      </w:r>
    </w:p>
    <w:p w14:paraId="369F4087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 xml:space="preserve">Debra </w:t>
      </w:r>
      <w:proofErr w:type="spellStart"/>
      <w:r w:rsidRPr="000F4BE6">
        <w:t>Winckler</w:t>
      </w:r>
      <w:proofErr w:type="spellEnd"/>
    </w:p>
    <w:p w14:paraId="167B5629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Social Sciences Department  (+5 members)</w:t>
      </w:r>
    </w:p>
    <w:p w14:paraId="14A51194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Von Wolf</w:t>
      </w:r>
    </w:p>
    <w:p w14:paraId="1BA01477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Sylvester Henderson</w:t>
      </w:r>
    </w:p>
    <w:p w14:paraId="673DC776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Phil Gottlieb</w:t>
      </w:r>
    </w:p>
    <w:p w14:paraId="4819D67A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Nancy Petersen</w:t>
      </w:r>
    </w:p>
    <w:p w14:paraId="2245F3A5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Janice Townsend</w:t>
      </w:r>
    </w:p>
    <w:p w14:paraId="70A0B4F0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 xml:space="preserve">Mary </w:t>
      </w:r>
      <w:proofErr w:type="spellStart"/>
      <w:r w:rsidRPr="000F4BE6">
        <w:t>Figliulo</w:t>
      </w:r>
      <w:proofErr w:type="spellEnd"/>
    </w:p>
    <w:p w14:paraId="604A5DA3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Tawny Beal</w:t>
      </w:r>
    </w:p>
    <w:p w14:paraId="1FF71933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Denise Speer</w:t>
      </w:r>
    </w:p>
    <w:p w14:paraId="658E6AFA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Nick Garcia</w:t>
      </w:r>
    </w:p>
    <w:p w14:paraId="23AAF487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Sean O’Neil</w:t>
      </w:r>
    </w:p>
    <w:p w14:paraId="7073B49C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lastRenderedPageBreak/>
        <w:t>Mindy Capes</w:t>
      </w:r>
    </w:p>
    <w:p w14:paraId="21E4AF26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Edward Haven</w:t>
      </w:r>
    </w:p>
    <w:p w14:paraId="5D1FFCA0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Tyrone Davis</w:t>
      </w:r>
    </w:p>
    <w:p w14:paraId="2F2B6C54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Stacey Miller</w:t>
      </w:r>
    </w:p>
    <w:p w14:paraId="2FE7A311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Roseann Erwin</w:t>
      </w:r>
    </w:p>
    <w:p w14:paraId="646780C4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 xml:space="preserve">La </w:t>
      </w:r>
      <w:proofErr w:type="spellStart"/>
      <w:r w:rsidRPr="000F4BE6">
        <w:t>Vora</w:t>
      </w:r>
      <w:proofErr w:type="spellEnd"/>
      <w:r w:rsidRPr="000F4BE6">
        <w:t xml:space="preserve"> Mathis-Payne</w:t>
      </w:r>
    </w:p>
    <w:p w14:paraId="71C3C4E1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Mary Rock-</w:t>
      </w:r>
      <w:proofErr w:type="spellStart"/>
      <w:r w:rsidRPr="000F4BE6">
        <w:t>Brosius</w:t>
      </w:r>
      <w:proofErr w:type="spellEnd"/>
    </w:p>
    <w:p w14:paraId="7E64D83B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Donna McConnell</w:t>
      </w:r>
    </w:p>
    <w:p w14:paraId="7DC8503B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Billy Good</w:t>
      </w:r>
    </w:p>
    <w:p w14:paraId="08BAF0EE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Sheila Rodolfo</w:t>
      </w:r>
    </w:p>
    <w:p w14:paraId="06B999EE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Leila Swisher</w:t>
      </w:r>
    </w:p>
    <w:p w14:paraId="1952ED2B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Michelle Mack</w:t>
      </w:r>
    </w:p>
    <w:p w14:paraId="1D615CD2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Marie Arcidiacono</w:t>
      </w:r>
    </w:p>
    <w:p w14:paraId="3B32A1BB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proofErr w:type="spellStart"/>
      <w:r w:rsidRPr="000F4BE6">
        <w:t>Charleen</w:t>
      </w:r>
      <w:proofErr w:type="spellEnd"/>
      <w:r w:rsidRPr="000F4BE6">
        <w:t xml:space="preserve"> Early</w:t>
      </w:r>
    </w:p>
    <w:p w14:paraId="20735AAD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Ying Chu</w:t>
      </w:r>
    </w:p>
    <w:p w14:paraId="046A6D3A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Ivanna Filipenko</w:t>
      </w:r>
    </w:p>
    <w:p w14:paraId="01ECFD66" w14:textId="77777777" w:rsidR="0020019E" w:rsidRPr="000F4BE6" w:rsidRDefault="0020019E" w:rsidP="0020019E">
      <w:pPr>
        <w:pStyle w:val="ListParagraph"/>
        <w:numPr>
          <w:ilvl w:val="0"/>
          <w:numId w:val="1"/>
        </w:numPr>
      </w:pPr>
      <w:r w:rsidRPr="000F4BE6">
        <w:t>Francesca Briggs</w:t>
      </w:r>
    </w:p>
    <w:p w14:paraId="7BC1F5C9" w14:textId="77777777" w:rsidR="0020019E" w:rsidRPr="000F4BE6" w:rsidRDefault="0020019E" w:rsidP="0020019E"/>
    <w:p w14:paraId="5AFF2804" w14:textId="2927FBE2" w:rsidR="000F4BE6" w:rsidRPr="00E20615" w:rsidRDefault="000F4BE6">
      <w:pPr>
        <w:sectPr w:rsidR="000F4BE6" w:rsidRPr="00E20615" w:rsidSect="000F4BE6">
          <w:type w:val="continuous"/>
          <w:pgSz w:w="12240" w:h="15840"/>
          <w:pgMar w:top="1440" w:right="1800" w:bottom="1440" w:left="1800" w:header="720" w:footer="720" w:gutter="0"/>
          <w:cols w:num="3" w:space="720"/>
        </w:sectPr>
      </w:pPr>
    </w:p>
    <w:p w14:paraId="09AF05F0" w14:textId="77777777" w:rsidR="0020019E" w:rsidRPr="000F4BE6" w:rsidRDefault="0020019E" w:rsidP="0098618F"/>
    <w:sectPr w:rsidR="0020019E" w:rsidRPr="000F4BE6" w:rsidSect="000F4BE6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47E9"/>
    <w:multiLevelType w:val="hybridMultilevel"/>
    <w:tmpl w:val="E6863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9E"/>
    <w:rsid w:val="000F4BE6"/>
    <w:rsid w:val="001D5A80"/>
    <w:rsid w:val="0020019E"/>
    <w:rsid w:val="00561C58"/>
    <w:rsid w:val="008A27A9"/>
    <w:rsid w:val="00953973"/>
    <w:rsid w:val="0098618F"/>
    <w:rsid w:val="00A2722D"/>
    <w:rsid w:val="00AD67BD"/>
    <w:rsid w:val="00BF1713"/>
    <w:rsid w:val="00E20615"/>
    <w:rsid w:val="00F030F2"/>
    <w:rsid w:val="00FD57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1F63C"/>
  <w15:docId w15:val="{3E617B41-70CC-4D6C-A054-EDD39168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Journalism student</dc:creator>
  <cp:keywords/>
  <dc:description/>
  <cp:lastModifiedBy>Abigail Duldulao</cp:lastModifiedBy>
  <cp:revision>2</cp:revision>
  <dcterms:created xsi:type="dcterms:W3CDTF">2017-02-23T01:29:00Z</dcterms:created>
  <dcterms:modified xsi:type="dcterms:W3CDTF">2017-02-23T01:29:00Z</dcterms:modified>
</cp:coreProperties>
</file>